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665BA97B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4CEE4535" w:rsidR="00D251BC" w:rsidRDefault="00BF0477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３０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0E4781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706D" w14:textId="77777777" w:rsid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大型バス等借上</w:t>
            </w:r>
          </w:p>
          <w:p w14:paraId="3811AC5E" w14:textId="5D7C3621" w:rsidR="00BF0477" w:rsidRPr="00BF0477" w:rsidRDefault="00BF0477" w:rsidP="00BF0477">
            <w:pPr>
              <w:pStyle w:val="af"/>
              <w:jc w:val="center"/>
              <w:rPr>
                <w:sz w:val="18"/>
                <w:szCs w:val="18"/>
              </w:rPr>
            </w:pPr>
            <w:r w:rsidRPr="00BF0477">
              <w:rPr>
                <w:rFonts w:hint="eastAsia"/>
                <w:sz w:val="18"/>
                <w:szCs w:val="18"/>
              </w:rPr>
              <w:t>（令和８年３月２４日）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330F59F0" w:rsidR="000F641E" w:rsidRPr="000F641E" w:rsidRDefault="000E4781" w:rsidP="000E4781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</w:t>
            </w:r>
            <w:r w:rsidR="00CB1BD2"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通り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B44FAF5" w:rsidR="000F641E" w:rsidRPr="00780DE9" w:rsidRDefault="000E4781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05C537C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2DF4537D" w:rsidR="00EA212D" w:rsidRPr="00F31072" w:rsidRDefault="00BF0477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F0477">
              <w:rPr>
                <w:rFonts w:hint="eastAsia"/>
                <w:sz w:val="18"/>
              </w:rPr>
              <w:t>現地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E7AB375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BF0477">
              <w:rPr>
                <w:rFonts w:hint="eastAsia"/>
                <w:sz w:val="18"/>
                <w:szCs w:val="15"/>
              </w:rPr>
              <w:t>２４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310491B" w:rsidR="00D251BC" w:rsidRPr="000E4781" w:rsidRDefault="00D251BC" w:rsidP="000E4781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0E4781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436D" w14:textId="77777777" w:rsidR="008C6EA1" w:rsidRDefault="008C6EA1" w:rsidP="005B5C88">
      <w:r>
        <w:separator/>
      </w:r>
    </w:p>
  </w:endnote>
  <w:endnote w:type="continuationSeparator" w:id="0">
    <w:p w14:paraId="22116351" w14:textId="77777777" w:rsidR="008C6EA1" w:rsidRDefault="008C6EA1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F26B" w14:textId="77777777" w:rsidR="008C6EA1" w:rsidRDefault="008C6EA1" w:rsidP="005B5C88">
      <w:r>
        <w:separator/>
      </w:r>
    </w:p>
  </w:footnote>
  <w:footnote w:type="continuationSeparator" w:id="0">
    <w:p w14:paraId="7F669660" w14:textId="77777777" w:rsidR="008C6EA1" w:rsidRDefault="008C6EA1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6C2"/>
    <w:rsid w:val="00070700"/>
    <w:rsid w:val="00084834"/>
    <w:rsid w:val="0008610F"/>
    <w:rsid w:val="00091576"/>
    <w:rsid w:val="000A49CD"/>
    <w:rsid w:val="000A55CD"/>
    <w:rsid w:val="000D022B"/>
    <w:rsid w:val="000E4781"/>
    <w:rsid w:val="000F0F1C"/>
    <w:rsid w:val="000F641E"/>
    <w:rsid w:val="00103C07"/>
    <w:rsid w:val="00111611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739FA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54978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79D2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E13E3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6E45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43A0"/>
    <w:rsid w:val="008C59F5"/>
    <w:rsid w:val="008C6EA1"/>
    <w:rsid w:val="008C7508"/>
    <w:rsid w:val="008E3556"/>
    <w:rsid w:val="008E5418"/>
    <w:rsid w:val="008F1416"/>
    <w:rsid w:val="008F5620"/>
    <w:rsid w:val="00907F96"/>
    <w:rsid w:val="00917AD4"/>
    <w:rsid w:val="00920E0A"/>
    <w:rsid w:val="00924DAE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3D3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BF0477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B1BD2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069C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46BD8"/>
    <w:rsid w:val="00E526FC"/>
    <w:rsid w:val="00E63835"/>
    <w:rsid w:val="00E80288"/>
    <w:rsid w:val="00E8638C"/>
    <w:rsid w:val="00E9735C"/>
    <w:rsid w:val="00EA212D"/>
    <w:rsid w:val="00EB7B15"/>
    <w:rsid w:val="00EF1498"/>
    <w:rsid w:val="00EF3887"/>
    <w:rsid w:val="00EF63CA"/>
    <w:rsid w:val="00F122FE"/>
    <w:rsid w:val="00F16726"/>
    <w:rsid w:val="00F25357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134</cp:revision>
  <cp:lastPrinted>2026-03-04T02:30:00Z</cp:lastPrinted>
  <dcterms:created xsi:type="dcterms:W3CDTF">2018-06-03T23:44:00Z</dcterms:created>
  <dcterms:modified xsi:type="dcterms:W3CDTF">2026-03-04T02:30:00Z</dcterms:modified>
</cp:coreProperties>
</file>